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A0D" w:rsidRDefault="00EB3B3F">
      <w:r>
        <w:tab/>
        <w:t>Çok değişkenli fonksiyonlar</w:t>
      </w:r>
      <w:bookmarkStart w:id="0" w:name="_GoBack"/>
      <w:bookmarkEnd w:id="0"/>
    </w:p>
    <w:sectPr w:rsidR="00F34A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B3F"/>
    <w:rsid w:val="00EB3B3F"/>
    <w:rsid w:val="00F3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7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DOĞAN</dc:creator>
  <cp:lastModifiedBy>DOĞAN</cp:lastModifiedBy>
  <cp:revision>1</cp:revision>
  <dcterms:created xsi:type="dcterms:W3CDTF">2020-02-14T20:33:00Z</dcterms:created>
  <dcterms:modified xsi:type="dcterms:W3CDTF">2020-02-14T20:33:00Z</dcterms:modified>
</cp:coreProperties>
</file>